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2A903" w14:textId="427209DF" w:rsidR="00814C1F" w:rsidRPr="00D06274" w:rsidRDefault="00814C1F" w:rsidP="00D06274">
      <w:pPr>
        <w:jc w:val="center"/>
        <w:rPr>
          <w:b/>
          <w:bCs/>
          <w:sz w:val="28"/>
          <w:szCs w:val="28"/>
        </w:rPr>
      </w:pPr>
      <w:r w:rsidRPr="00D06274">
        <w:rPr>
          <w:b/>
          <w:bCs/>
          <w:sz w:val="28"/>
          <w:szCs w:val="28"/>
        </w:rPr>
        <w:t>Varsity Letter Requirements for 2021-2022</w:t>
      </w:r>
    </w:p>
    <w:p w14:paraId="3EED8480" w14:textId="4B8EE59C" w:rsidR="00814C1F" w:rsidRDefault="00814C1F">
      <w:r>
        <w:t xml:space="preserve">A varsity letter can be earned by swimmers in any grade level. </w:t>
      </w:r>
      <w:r w:rsidR="00D06274">
        <w:t>Coaches’</w:t>
      </w:r>
      <w:r>
        <w:t xml:space="preserve"> discretion will also be included in earning a letter. The ways to score points are outlined below and are determined by attendance and placing in varsity events at meets. </w:t>
      </w:r>
      <w:r w:rsidRPr="00D06274">
        <w:rPr>
          <w:b/>
          <w:bCs/>
          <w:i/>
          <w:iCs/>
        </w:rPr>
        <w:t>To earn a varsity letter, a swimmer must earn a total of 50 points.</w:t>
      </w:r>
    </w:p>
    <w:p w14:paraId="7D20CEEE" w14:textId="50D22F6F" w:rsidR="00785BA4" w:rsidRPr="00D06274" w:rsidRDefault="00785BA4">
      <w:pPr>
        <w:rPr>
          <w:b/>
          <w:bCs/>
          <w:u w:val="single"/>
        </w:rPr>
      </w:pPr>
      <w:r w:rsidRPr="00D06274">
        <w:rPr>
          <w:b/>
          <w:bCs/>
          <w:u w:val="single"/>
        </w:rPr>
        <w:t>Attendance</w:t>
      </w:r>
      <w:r w:rsidR="00D06274" w:rsidRPr="00D06274">
        <w:rPr>
          <w:b/>
          <w:bCs/>
          <w:u w:val="single"/>
        </w:rPr>
        <w:t>*</w:t>
      </w:r>
      <w:r w:rsidRPr="00D06274">
        <w:rPr>
          <w:b/>
          <w:bCs/>
          <w:u w:val="single"/>
        </w:rPr>
        <w:t xml:space="preserve"> Points: </w:t>
      </w:r>
    </w:p>
    <w:p w14:paraId="5E57E689" w14:textId="77777777" w:rsidR="00785BA4" w:rsidRDefault="00785BA4">
      <w:r>
        <w:t xml:space="preserve">A swimmer attending &gt;90% of practices would get 30 points. </w:t>
      </w:r>
    </w:p>
    <w:p w14:paraId="7D6D7A7A" w14:textId="77777777" w:rsidR="00785BA4" w:rsidRDefault="00785BA4">
      <w:r>
        <w:t xml:space="preserve">A swimmer attending 80-89% of practices would get 26 points. </w:t>
      </w:r>
    </w:p>
    <w:p w14:paraId="6E06DA7E" w14:textId="77777777" w:rsidR="00785BA4" w:rsidRDefault="00785BA4">
      <w:r>
        <w:t xml:space="preserve">A swimmer attending 70-79% of practices would get 24 points. </w:t>
      </w:r>
    </w:p>
    <w:p w14:paraId="54FB3E44" w14:textId="297B9F83" w:rsidR="00CE799A" w:rsidRDefault="00785BA4">
      <w:r>
        <w:t xml:space="preserve">A swimmer attending 60-69% of practices would get 22 points. </w:t>
      </w:r>
    </w:p>
    <w:p w14:paraId="06A32256" w14:textId="7B611DE5" w:rsidR="00785BA4" w:rsidRDefault="00785BA4">
      <w:r>
        <w:t xml:space="preserve">A swimmer attending 50-59% of practices would get 20 points. </w:t>
      </w:r>
    </w:p>
    <w:p w14:paraId="57C4C57D" w14:textId="6F55BFC2" w:rsidR="00785BA4" w:rsidRDefault="00785BA4">
      <w:r>
        <w:t xml:space="preserve">A swimmer attending 49% or less of practices would get 0 points. </w:t>
      </w:r>
    </w:p>
    <w:p w14:paraId="3F667936" w14:textId="440B600C" w:rsidR="00785BA4" w:rsidRDefault="00D06274">
      <w:r>
        <w:t xml:space="preserve">*Practices missed for other school events, such as music/theater performances or leadership events will be excused absences. Please let a coach know before hand that you will be missing practice due to another school event. </w:t>
      </w:r>
    </w:p>
    <w:p w14:paraId="0370860D" w14:textId="77777777" w:rsidR="00C15F6E" w:rsidRDefault="00C15F6E"/>
    <w:p w14:paraId="69E9144F" w14:textId="7FEF0C28" w:rsidR="00785BA4" w:rsidRPr="00D06274" w:rsidRDefault="00785BA4">
      <w:pPr>
        <w:rPr>
          <w:b/>
          <w:bCs/>
          <w:u w:val="single"/>
        </w:rPr>
      </w:pPr>
      <w:r w:rsidRPr="00D06274">
        <w:rPr>
          <w:b/>
          <w:bCs/>
          <w:u w:val="single"/>
        </w:rPr>
        <w:t xml:space="preserve">Competing Points for Varsity </w:t>
      </w:r>
      <w:r w:rsidR="00D06274" w:rsidRPr="00D06274">
        <w:rPr>
          <w:b/>
          <w:bCs/>
          <w:u w:val="single"/>
        </w:rPr>
        <w:t>E</w:t>
      </w:r>
      <w:r w:rsidRPr="00D06274">
        <w:rPr>
          <w:b/>
          <w:bCs/>
          <w:u w:val="single"/>
        </w:rPr>
        <w:t>vents</w:t>
      </w:r>
      <w:r w:rsidR="00D06274" w:rsidRPr="00D06274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710"/>
        <w:gridCol w:w="2070"/>
      </w:tblGrid>
      <w:tr w:rsidR="00785BA4" w14:paraId="332C9882" w14:textId="77777777" w:rsidTr="00785BA4">
        <w:tc>
          <w:tcPr>
            <w:tcW w:w="1705" w:type="dxa"/>
          </w:tcPr>
          <w:p w14:paraId="4B877FC0" w14:textId="41BB27B0" w:rsidR="00785BA4" w:rsidRPr="00785BA4" w:rsidRDefault="00785BA4" w:rsidP="00785BA4">
            <w:pPr>
              <w:jc w:val="center"/>
              <w:rPr>
                <w:b/>
                <w:bCs/>
              </w:rPr>
            </w:pPr>
            <w:r w:rsidRPr="00785BA4">
              <w:rPr>
                <w:b/>
                <w:bCs/>
              </w:rPr>
              <w:t>Place</w:t>
            </w:r>
          </w:p>
        </w:tc>
        <w:tc>
          <w:tcPr>
            <w:tcW w:w="1710" w:type="dxa"/>
          </w:tcPr>
          <w:p w14:paraId="283CD878" w14:textId="701E9F00" w:rsidR="00785BA4" w:rsidRPr="00785BA4" w:rsidRDefault="00785BA4" w:rsidP="00785BA4">
            <w:pPr>
              <w:jc w:val="center"/>
              <w:rPr>
                <w:b/>
                <w:bCs/>
              </w:rPr>
            </w:pPr>
            <w:r w:rsidRPr="00785BA4">
              <w:rPr>
                <w:b/>
                <w:bCs/>
              </w:rPr>
              <w:t>Individual Event</w:t>
            </w:r>
          </w:p>
        </w:tc>
        <w:tc>
          <w:tcPr>
            <w:tcW w:w="2070" w:type="dxa"/>
          </w:tcPr>
          <w:p w14:paraId="414946C4" w14:textId="1BF46FC3" w:rsidR="00785BA4" w:rsidRPr="00785BA4" w:rsidRDefault="00785BA4" w:rsidP="00785BA4">
            <w:pPr>
              <w:jc w:val="center"/>
              <w:rPr>
                <w:b/>
                <w:bCs/>
              </w:rPr>
            </w:pPr>
            <w:r w:rsidRPr="00785BA4">
              <w:rPr>
                <w:b/>
                <w:bCs/>
              </w:rPr>
              <w:t>Relay</w:t>
            </w:r>
            <w:r>
              <w:rPr>
                <w:b/>
                <w:bCs/>
              </w:rPr>
              <w:t xml:space="preserve"> Event</w:t>
            </w:r>
          </w:p>
        </w:tc>
      </w:tr>
      <w:tr w:rsidR="00785BA4" w14:paraId="47FAE618" w14:textId="77777777" w:rsidTr="00785BA4">
        <w:tc>
          <w:tcPr>
            <w:tcW w:w="1705" w:type="dxa"/>
          </w:tcPr>
          <w:p w14:paraId="50E37BC2" w14:textId="4E429679" w:rsidR="00785BA4" w:rsidRDefault="00785BA4" w:rsidP="00785BA4">
            <w:pPr>
              <w:jc w:val="center"/>
            </w:pPr>
            <w:r>
              <w:t>1</w:t>
            </w:r>
            <w:r w:rsidRPr="00785BA4">
              <w:rPr>
                <w:vertAlign w:val="superscript"/>
              </w:rPr>
              <w:t>st</w:t>
            </w:r>
          </w:p>
        </w:tc>
        <w:tc>
          <w:tcPr>
            <w:tcW w:w="1710" w:type="dxa"/>
          </w:tcPr>
          <w:p w14:paraId="420F94B9" w14:textId="3412D05A" w:rsidR="00785BA4" w:rsidRDefault="00785BA4" w:rsidP="00785BA4">
            <w:pPr>
              <w:jc w:val="center"/>
            </w:pPr>
            <w:r>
              <w:t>6</w:t>
            </w:r>
            <w:r w:rsidR="00814C1F">
              <w:t xml:space="preserve"> pts</w:t>
            </w:r>
          </w:p>
        </w:tc>
        <w:tc>
          <w:tcPr>
            <w:tcW w:w="2070" w:type="dxa"/>
          </w:tcPr>
          <w:p w14:paraId="6AC94F7A" w14:textId="2283F053" w:rsidR="00785BA4" w:rsidRDefault="00D06274" w:rsidP="00785BA4">
            <w:pPr>
              <w:jc w:val="center"/>
            </w:pPr>
            <w:r>
              <w:t>6</w:t>
            </w:r>
            <w:r w:rsidR="00785BA4">
              <w:t xml:space="preserve"> pts per swimmer</w:t>
            </w:r>
          </w:p>
        </w:tc>
      </w:tr>
      <w:tr w:rsidR="00785BA4" w14:paraId="3ECA45C4" w14:textId="77777777" w:rsidTr="00785BA4">
        <w:tc>
          <w:tcPr>
            <w:tcW w:w="1705" w:type="dxa"/>
          </w:tcPr>
          <w:p w14:paraId="7F59FA69" w14:textId="0D528E43" w:rsidR="00785BA4" w:rsidRDefault="00785BA4" w:rsidP="00785BA4">
            <w:pPr>
              <w:jc w:val="center"/>
            </w:pPr>
            <w:r>
              <w:t>2</w:t>
            </w:r>
            <w:r w:rsidRPr="00785BA4">
              <w:rPr>
                <w:vertAlign w:val="superscript"/>
              </w:rPr>
              <w:t>nd</w:t>
            </w:r>
          </w:p>
        </w:tc>
        <w:tc>
          <w:tcPr>
            <w:tcW w:w="1710" w:type="dxa"/>
          </w:tcPr>
          <w:p w14:paraId="39E88A3A" w14:textId="6A55A713" w:rsidR="00785BA4" w:rsidRDefault="00785BA4" w:rsidP="00785BA4">
            <w:pPr>
              <w:jc w:val="center"/>
            </w:pPr>
            <w:r>
              <w:t>5</w:t>
            </w:r>
            <w:r w:rsidR="00814C1F">
              <w:t xml:space="preserve"> pts</w:t>
            </w:r>
          </w:p>
        </w:tc>
        <w:tc>
          <w:tcPr>
            <w:tcW w:w="2070" w:type="dxa"/>
          </w:tcPr>
          <w:p w14:paraId="290BA51E" w14:textId="40D2B291" w:rsidR="00785BA4" w:rsidRDefault="00D06274" w:rsidP="00785BA4">
            <w:pPr>
              <w:jc w:val="center"/>
            </w:pPr>
            <w:r>
              <w:t>5</w:t>
            </w:r>
            <w:r w:rsidR="00785BA4">
              <w:t xml:space="preserve"> pts per swimmer</w:t>
            </w:r>
          </w:p>
        </w:tc>
      </w:tr>
      <w:tr w:rsidR="00785BA4" w14:paraId="35F8F671" w14:textId="77777777" w:rsidTr="00785BA4">
        <w:tc>
          <w:tcPr>
            <w:tcW w:w="1705" w:type="dxa"/>
          </w:tcPr>
          <w:p w14:paraId="70E3502F" w14:textId="34793B84" w:rsidR="00785BA4" w:rsidRDefault="00785BA4" w:rsidP="00785BA4">
            <w:pPr>
              <w:jc w:val="center"/>
            </w:pPr>
            <w:r>
              <w:t>3</w:t>
            </w:r>
            <w:r w:rsidRPr="00785BA4">
              <w:rPr>
                <w:vertAlign w:val="superscript"/>
              </w:rPr>
              <w:t>rd</w:t>
            </w:r>
          </w:p>
        </w:tc>
        <w:tc>
          <w:tcPr>
            <w:tcW w:w="1710" w:type="dxa"/>
          </w:tcPr>
          <w:p w14:paraId="5B880F10" w14:textId="1FD6D876" w:rsidR="00785BA4" w:rsidRDefault="00785BA4" w:rsidP="00785BA4">
            <w:pPr>
              <w:jc w:val="center"/>
            </w:pPr>
            <w:r>
              <w:t>4</w:t>
            </w:r>
            <w:r w:rsidR="00814C1F">
              <w:t xml:space="preserve"> pts</w:t>
            </w:r>
          </w:p>
        </w:tc>
        <w:tc>
          <w:tcPr>
            <w:tcW w:w="2070" w:type="dxa"/>
          </w:tcPr>
          <w:p w14:paraId="0DB6B98C" w14:textId="56AEA016" w:rsidR="00785BA4" w:rsidRDefault="00D06274" w:rsidP="00785BA4">
            <w:pPr>
              <w:jc w:val="center"/>
            </w:pPr>
            <w:r>
              <w:t>4</w:t>
            </w:r>
            <w:r w:rsidR="00785BA4">
              <w:t xml:space="preserve"> pts per swimmer</w:t>
            </w:r>
          </w:p>
        </w:tc>
      </w:tr>
      <w:tr w:rsidR="00785BA4" w14:paraId="13F40901" w14:textId="77777777" w:rsidTr="00785BA4">
        <w:tc>
          <w:tcPr>
            <w:tcW w:w="1705" w:type="dxa"/>
          </w:tcPr>
          <w:p w14:paraId="2B132AF0" w14:textId="6A8902DD" w:rsidR="00785BA4" w:rsidRDefault="00785BA4" w:rsidP="00785BA4">
            <w:pPr>
              <w:jc w:val="center"/>
            </w:pPr>
            <w:r>
              <w:t>4</w:t>
            </w:r>
            <w:r w:rsidRPr="00785BA4">
              <w:rPr>
                <w:vertAlign w:val="superscript"/>
              </w:rPr>
              <w:t>th</w:t>
            </w:r>
          </w:p>
        </w:tc>
        <w:tc>
          <w:tcPr>
            <w:tcW w:w="1710" w:type="dxa"/>
          </w:tcPr>
          <w:p w14:paraId="19630385" w14:textId="52A78847" w:rsidR="00785BA4" w:rsidRDefault="00785BA4" w:rsidP="00785BA4">
            <w:pPr>
              <w:jc w:val="center"/>
            </w:pPr>
            <w:r>
              <w:t>3</w:t>
            </w:r>
            <w:r w:rsidR="00814C1F">
              <w:t xml:space="preserve"> pts</w:t>
            </w:r>
          </w:p>
        </w:tc>
        <w:tc>
          <w:tcPr>
            <w:tcW w:w="2070" w:type="dxa"/>
          </w:tcPr>
          <w:p w14:paraId="068ABFFD" w14:textId="0C2AB4BD" w:rsidR="00785BA4" w:rsidRDefault="00D06274" w:rsidP="00785BA4">
            <w:pPr>
              <w:jc w:val="center"/>
            </w:pPr>
            <w:r>
              <w:t>3</w:t>
            </w:r>
            <w:r w:rsidR="00785BA4">
              <w:t xml:space="preserve"> pt</w:t>
            </w:r>
            <w:r>
              <w:t>s</w:t>
            </w:r>
            <w:r w:rsidR="00785BA4">
              <w:t xml:space="preserve"> per swimmer</w:t>
            </w:r>
          </w:p>
        </w:tc>
      </w:tr>
      <w:tr w:rsidR="00785BA4" w14:paraId="16D133F6" w14:textId="77777777" w:rsidTr="00785BA4">
        <w:tc>
          <w:tcPr>
            <w:tcW w:w="1705" w:type="dxa"/>
          </w:tcPr>
          <w:p w14:paraId="140A38C4" w14:textId="32D38101" w:rsidR="00785BA4" w:rsidRDefault="00785BA4" w:rsidP="00785BA4">
            <w:pPr>
              <w:jc w:val="center"/>
            </w:pPr>
            <w:r>
              <w:t>5</w:t>
            </w:r>
            <w:r w:rsidRPr="00785BA4">
              <w:rPr>
                <w:vertAlign w:val="superscript"/>
              </w:rPr>
              <w:t>th</w:t>
            </w:r>
          </w:p>
        </w:tc>
        <w:tc>
          <w:tcPr>
            <w:tcW w:w="1710" w:type="dxa"/>
          </w:tcPr>
          <w:p w14:paraId="67308307" w14:textId="5683BF8D" w:rsidR="00785BA4" w:rsidRDefault="00785BA4" w:rsidP="00785BA4">
            <w:pPr>
              <w:jc w:val="center"/>
            </w:pPr>
            <w:r>
              <w:t>2</w:t>
            </w:r>
            <w:r w:rsidR="00814C1F">
              <w:t xml:space="preserve"> pts</w:t>
            </w:r>
          </w:p>
        </w:tc>
        <w:tc>
          <w:tcPr>
            <w:tcW w:w="2070" w:type="dxa"/>
          </w:tcPr>
          <w:p w14:paraId="4B1F9CDA" w14:textId="6602CC7E" w:rsidR="00785BA4" w:rsidRDefault="00D06274" w:rsidP="00785BA4">
            <w:pPr>
              <w:jc w:val="center"/>
            </w:pPr>
            <w:r>
              <w:t>2 pts per swimmer</w:t>
            </w:r>
          </w:p>
        </w:tc>
      </w:tr>
      <w:tr w:rsidR="00785BA4" w14:paraId="2A6CC41C" w14:textId="77777777" w:rsidTr="00785BA4">
        <w:tc>
          <w:tcPr>
            <w:tcW w:w="1705" w:type="dxa"/>
          </w:tcPr>
          <w:p w14:paraId="3F63763E" w14:textId="6B937466" w:rsidR="00785BA4" w:rsidRDefault="00785BA4" w:rsidP="00785BA4">
            <w:pPr>
              <w:jc w:val="center"/>
            </w:pPr>
            <w:r>
              <w:t>6</w:t>
            </w:r>
            <w:r w:rsidRPr="00785BA4">
              <w:rPr>
                <w:vertAlign w:val="superscript"/>
              </w:rPr>
              <w:t>th</w:t>
            </w:r>
          </w:p>
        </w:tc>
        <w:tc>
          <w:tcPr>
            <w:tcW w:w="1710" w:type="dxa"/>
          </w:tcPr>
          <w:p w14:paraId="65BBFD6A" w14:textId="2FD27260" w:rsidR="00785BA4" w:rsidRDefault="00785BA4" w:rsidP="00785BA4">
            <w:pPr>
              <w:jc w:val="center"/>
            </w:pPr>
            <w:r>
              <w:t>1</w:t>
            </w:r>
            <w:r w:rsidR="00814C1F">
              <w:t xml:space="preserve"> pts</w:t>
            </w:r>
          </w:p>
        </w:tc>
        <w:tc>
          <w:tcPr>
            <w:tcW w:w="2070" w:type="dxa"/>
          </w:tcPr>
          <w:p w14:paraId="77F5C3FD" w14:textId="25B75056" w:rsidR="00785BA4" w:rsidRDefault="00D06274" w:rsidP="00785BA4">
            <w:pPr>
              <w:jc w:val="center"/>
            </w:pPr>
            <w:r>
              <w:t xml:space="preserve">1 </w:t>
            </w:r>
            <w:proofErr w:type="spellStart"/>
            <w:r>
              <w:t>pt</w:t>
            </w:r>
            <w:proofErr w:type="spellEnd"/>
            <w:r>
              <w:t xml:space="preserve"> per swimmer</w:t>
            </w:r>
          </w:p>
        </w:tc>
      </w:tr>
    </w:tbl>
    <w:p w14:paraId="6CE721B5" w14:textId="757E4765" w:rsidR="00785BA4" w:rsidRDefault="00785BA4"/>
    <w:p w14:paraId="0885DDA3" w14:textId="01D91ACD" w:rsidR="00814C1F" w:rsidRDefault="00814C1F">
      <w:r>
        <w:t xml:space="preserve">If you compete in an individual </w:t>
      </w:r>
      <w:r w:rsidR="004035AC">
        <w:t>v</w:t>
      </w:r>
      <w:r>
        <w:t>arsity event</w:t>
      </w:r>
      <w:r w:rsidR="004035AC">
        <w:t xml:space="preserve"> at districts</w:t>
      </w:r>
      <w:r>
        <w:t xml:space="preserve">, </w:t>
      </w:r>
      <w:r w:rsidR="004035AC">
        <w:t>you</w:t>
      </w:r>
      <w:r>
        <w:t xml:space="preserve"> will </w:t>
      </w:r>
      <w:r w:rsidR="004035AC">
        <w:t>earn</w:t>
      </w:r>
      <w:r>
        <w:t xml:space="preserve"> 5 pts per </w:t>
      </w:r>
      <w:r w:rsidR="00FE1576">
        <w:t>event for participating.</w:t>
      </w:r>
    </w:p>
    <w:p w14:paraId="6441FCDA" w14:textId="1FEA6298" w:rsidR="004035AC" w:rsidRDefault="004035AC">
      <w:r>
        <w:t>If you compete in an individual varsity event at districts and place in the top 12</w:t>
      </w:r>
      <w:r w:rsidR="00FE1576">
        <w:t xml:space="preserve"> (7</w:t>
      </w:r>
      <w:r w:rsidR="00FE1576" w:rsidRPr="00FE1576">
        <w:rPr>
          <w:vertAlign w:val="superscript"/>
        </w:rPr>
        <w:t>th</w:t>
      </w:r>
      <w:r w:rsidR="00FE1576">
        <w:t>-12</w:t>
      </w:r>
      <w:r w:rsidR="00FE1576" w:rsidRPr="00FE1576">
        <w:rPr>
          <w:vertAlign w:val="superscript"/>
        </w:rPr>
        <w:t>th</w:t>
      </w:r>
      <w:r w:rsidR="00FE1576">
        <w:t>)</w:t>
      </w:r>
      <w:r>
        <w:t xml:space="preserve">, you will earn </w:t>
      </w:r>
      <w:r w:rsidR="00F7309F">
        <w:t>10</w:t>
      </w:r>
      <w:r>
        <w:t xml:space="preserve"> points </w:t>
      </w:r>
      <w:r w:rsidR="00FE1576">
        <w:t>per event (</w:t>
      </w:r>
      <w:proofErr w:type="spellStart"/>
      <w:r w:rsidR="00FE1576">
        <w:t>ie</w:t>
      </w:r>
      <w:proofErr w:type="spellEnd"/>
      <w:r w:rsidR="00FE1576">
        <w:t xml:space="preserve"> 5 pts for participating + 5 pts for top 12). </w:t>
      </w:r>
    </w:p>
    <w:p w14:paraId="34486038" w14:textId="7DD53642" w:rsidR="004035AC" w:rsidRDefault="004035AC">
      <w:r>
        <w:t>If you compete in an individual varsity event at districts and place in the top 6</w:t>
      </w:r>
      <w:r w:rsidR="00FE1576">
        <w:t xml:space="preserve"> (1</w:t>
      </w:r>
      <w:r w:rsidR="00FE1576" w:rsidRPr="00FE1576">
        <w:rPr>
          <w:vertAlign w:val="superscript"/>
        </w:rPr>
        <w:t>st</w:t>
      </w:r>
      <w:r w:rsidR="00FE1576">
        <w:t>-6</w:t>
      </w:r>
      <w:r w:rsidR="00FE1576" w:rsidRPr="00FE1576">
        <w:rPr>
          <w:vertAlign w:val="superscript"/>
        </w:rPr>
        <w:t>th</w:t>
      </w:r>
      <w:r w:rsidR="00FE1576">
        <w:t>)</w:t>
      </w:r>
      <w:r>
        <w:t xml:space="preserve">, you will earn </w:t>
      </w:r>
      <w:r w:rsidR="00F7309F">
        <w:t>1</w:t>
      </w:r>
      <w:r>
        <w:t xml:space="preserve">5 </w:t>
      </w:r>
      <w:r w:rsidR="00FE1576">
        <w:t>points per event (</w:t>
      </w:r>
      <w:proofErr w:type="spellStart"/>
      <w:r w:rsidR="00FE1576">
        <w:t>ie</w:t>
      </w:r>
      <w:proofErr w:type="spellEnd"/>
      <w:r w:rsidR="00FE1576">
        <w:t xml:space="preserve"> 5 pts for participating + 5 pts for top 12 + 5 pts for top 6).</w:t>
      </w:r>
    </w:p>
    <w:p w14:paraId="5B885B70" w14:textId="1ADEA95F" w:rsidR="00F7309F" w:rsidRDefault="00F7309F">
      <w:r>
        <w:tab/>
        <w:t>Examples:</w:t>
      </w:r>
    </w:p>
    <w:p w14:paraId="6B146B17" w14:textId="20783284" w:rsidR="00F7309F" w:rsidRDefault="00F7309F" w:rsidP="00F7309F">
      <w:pPr>
        <w:pStyle w:val="ListParagraph"/>
        <w:numPr>
          <w:ilvl w:val="0"/>
          <w:numId w:val="1"/>
        </w:numPr>
      </w:pPr>
      <w:r>
        <w:t>If you place 14</w:t>
      </w:r>
      <w:r w:rsidRPr="00F7309F">
        <w:rPr>
          <w:vertAlign w:val="superscript"/>
        </w:rPr>
        <w:t>th</w:t>
      </w:r>
      <w:r>
        <w:t xml:space="preserve"> in the 100 fly and 10</w:t>
      </w:r>
      <w:r w:rsidRPr="00F7309F">
        <w:rPr>
          <w:vertAlign w:val="superscript"/>
        </w:rPr>
        <w:t>th</w:t>
      </w:r>
      <w:r>
        <w:t xml:space="preserve"> in the 100 free, you will receive 15 points towards a varsity letter.</w:t>
      </w:r>
    </w:p>
    <w:p w14:paraId="580D35C7" w14:textId="428C1519" w:rsidR="00F7309F" w:rsidRDefault="00F7309F" w:rsidP="00F7309F">
      <w:pPr>
        <w:pStyle w:val="ListParagraph"/>
        <w:numPr>
          <w:ilvl w:val="0"/>
          <w:numId w:val="1"/>
        </w:numPr>
      </w:pPr>
      <w:r>
        <w:t>If you place 11</w:t>
      </w:r>
      <w:r w:rsidRPr="00F7309F">
        <w:rPr>
          <w:vertAlign w:val="superscript"/>
        </w:rPr>
        <w:t>th</w:t>
      </w:r>
      <w:r>
        <w:t xml:space="preserve"> in the 200 IM and 5</w:t>
      </w:r>
      <w:r w:rsidRPr="00F7309F">
        <w:rPr>
          <w:vertAlign w:val="superscript"/>
        </w:rPr>
        <w:t>th</w:t>
      </w:r>
      <w:r>
        <w:t xml:space="preserve"> in the 100 back, you will receive 25 points towards a varsity letter. </w:t>
      </w:r>
    </w:p>
    <w:p w14:paraId="1312373A" w14:textId="0DE3F7A3" w:rsidR="00F7309F" w:rsidRDefault="00F7309F" w:rsidP="00F7309F">
      <w:pPr>
        <w:pStyle w:val="ListParagraph"/>
        <w:numPr>
          <w:ilvl w:val="0"/>
          <w:numId w:val="1"/>
        </w:numPr>
      </w:pPr>
      <w:r>
        <w:t>If you place 6</w:t>
      </w:r>
      <w:r w:rsidRPr="00F7309F">
        <w:rPr>
          <w:vertAlign w:val="superscript"/>
        </w:rPr>
        <w:t>th</w:t>
      </w:r>
      <w:r>
        <w:t xml:space="preserve"> in the 50 free and 3</w:t>
      </w:r>
      <w:r w:rsidRPr="00F7309F">
        <w:rPr>
          <w:vertAlign w:val="superscript"/>
        </w:rPr>
        <w:t>rd</w:t>
      </w:r>
      <w:r>
        <w:t xml:space="preserve"> in the 100 free, you will receive 30 points towards a varsity letter. </w:t>
      </w:r>
    </w:p>
    <w:p w14:paraId="5FA0AFB1" w14:textId="77777777" w:rsidR="00C15F6E" w:rsidRDefault="00C15F6E" w:rsidP="00C15F6E">
      <w:pPr>
        <w:pStyle w:val="ListParagraph"/>
        <w:ind w:left="1440"/>
      </w:pPr>
    </w:p>
    <w:p w14:paraId="380BAF17" w14:textId="1A63E8AC" w:rsidR="00C15F6E" w:rsidRDefault="00C15F6E" w:rsidP="00C15F6E">
      <w:r>
        <w:t xml:space="preserve">If you compete in </w:t>
      </w:r>
      <w:r>
        <w:t>a</w:t>
      </w:r>
      <w:r>
        <w:t xml:space="preserve"> </w:t>
      </w:r>
      <w:r>
        <w:t>relay</w:t>
      </w:r>
      <w:r>
        <w:t xml:space="preserve"> event at districts, you will earn 5 pts per </w:t>
      </w:r>
      <w:r>
        <w:t xml:space="preserve">relay </w:t>
      </w:r>
      <w:r>
        <w:t>for participating.</w:t>
      </w:r>
    </w:p>
    <w:p w14:paraId="3348C592" w14:textId="1A109A42" w:rsidR="00C15F6E" w:rsidRDefault="00C15F6E" w:rsidP="00C15F6E">
      <w:r>
        <w:t xml:space="preserve">If you compete in </w:t>
      </w:r>
      <w:r>
        <w:t>relay</w:t>
      </w:r>
      <w:r>
        <w:t xml:space="preserve"> event at districts and place in the top 12 (</w:t>
      </w:r>
      <w:r>
        <w:t>1</w:t>
      </w:r>
      <w:r w:rsidRPr="00C15F6E">
        <w:rPr>
          <w:vertAlign w:val="superscript"/>
        </w:rPr>
        <w:t>st</w:t>
      </w:r>
      <w:r>
        <w:t>-12</w:t>
      </w:r>
      <w:r w:rsidRPr="00C15F6E">
        <w:rPr>
          <w:vertAlign w:val="superscript"/>
        </w:rPr>
        <w:t>th</w:t>
      </w:r>
      <w:bookmarkStart w:id="0" w:name="_GoBack"/>
      <w:bookmarkEnd w:id="0"/>
      <w:r>
        <w:t>), you will earn 10 points per event (</w:t>
      </w:r>
      <w:proofErr w:type="spellStart"/>
      <w:r>
        <w:t>ie</w:t>
      </w:r>
      <w:proofErr w:type="spellEnd"/>
      <w:r>
        <w:t xml:space="preserve"> 5 pts for participating + 5 pts for top 12). </w:t>
      </w:r>
    </w:p>
    <w:p w14:paraId="47F32068" w14:textId="77777777" w:rsidR="00C15F6E" w:rsidRDefault="00C15F6E" w:rsidP="00C15F6E"/>
    <w:sectPr w:rsidR="00C15F6E" w:rsidSect="00C15F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D5FB1"/>
    <w:multiLevelType w:val="hybridMultilevel"/>
    <w:tmpl w:val="89AE6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72"/>
    <w:rsid w:val="000610C3"/>
    <w:rsid w:val="004035AC"/>
    <w:rsid w:val="00745072"/>
    <w:rsid w:val="00785BA4"/>
    <w:rsid w:val="00814C1F"/>
    <w:rsid w:val="00C15F6E"/>
    <w:rsid w:val="00CE799A"/>
    <w:rsid w:val="00D06274"/>
    <w:rsid w:val="00F7309F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6C57"/>
  <w15:chartTrackingRefBased/>
  <w15:docId w15:val="{3F19A8FC-7E53-40B5-9482-A5A22028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Bixby, Steffany C</dc:creator>
  <cp:keywords/>
  <dc:description/>
  <cp:lastModifiedBy>Steffany Bixby</cp:lastModifiedBy>
  <cp:revision>2</cp:revision>
  <dcterms:created xsi:type="dcterms:W3CDTF">2021-12-27T03:53:00Z</dcterms:created>
  <dcterms:modified xsi:type="dcterms:W3CDTF">2021-12-27T03:53:00Z</dcterms:modified>
</cp:coreProperties>
</file>